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  <w:r>
        <w:rPr>
          <w:rFonts w:ascii="Trebuchet MS" w:hAnsi="Trebuchet MS" w:cs="Arial"/>
          <w:color w:val="35586E"/>
          <w:sz w:val="21"/>
          <w:szCs w:val="21"/>
        </w:rPr>
        <w:t>LJETNE IDEJE</w:t>
      </w: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color w:val="35586E"/>
          <w:sz w:val="21"/>
          <w:szCs w:val="21"/>
        </w:rPr>
        <w:t>Konačno toplo, dugo ljeto toliko potrebno za odmor. Nema nastave i svi imamo pomalo viška vremena. Evo nekoliko prijedloga za duge ljetne dane!</w:t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noProof/>
          <w:color w:val="35586E"/>
          <w:sz w:val="21"/>
          <w:szCs w:val="21"/>
        </w:rPr>
        <w:drawing>
          <wp:inline distT="0" distB="0" distL="0" distR="0">
            <wp:extent cx="3810000" cy="3924300"/>
            <wp:effectExtent l="0" t="0" r="0" b="0"/>
            <wp:docPr id="8" name="Picture 8" descr="http://os-svete-ane-os.skole.hr/upload/os-svete-ane-os/images/static3/1196/Image/ideje_za_svaki_dan_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svete-ane-os.skole.hr/upload/os-svete-ane-os/images/static3/1196/Image/ideje_za_svaki_dan_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color w:val="35586E"/>
          <w:sz w:val="21"/>
          <w:szCs w:val="21"/>
        </w:rPr>
        <w:t>Sve što nađete u prirodi možete obogatiti svojim idejama, nešto dodate, nešto oduzmete i nastanu jako zanimljive figurice. Na moru je izobilje kamenčića, školjaka i sličnoga. Zabavite i sebe i druge na plaži, ako nemate ideju pogledajte neke od ovih primjera:</w:t>
      </w: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 w:cs="Arial"/>
          <w:color w:val="35586E"/>
          <w:sz w:val="21"/>
          <w:szCs w:val="21"/>
        </w:rPr>
      </w:pP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color w:val="35586E"/>
          <w:sz w:val="21"/>
          <w:szCs w:val="21"/>
        </w:rPr>
        <w:lastRenderedPageBreak/>
        <w:t>Kamenkovići - prijedlozi za izradu figurica od kamenja:</w:t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noProof/>
          <w:color w:val="35586E"/>
          <w:sz w:val="21"/>
          <w:szCs w:val="21"/>
        </w:rPr>
        <w:drawing>
          <wp:inline distT="0" distB="0" distL="0" distR="0">
            <wp:extent cx="4514850" cy="3190875"/>
            <wp:effectExtent l="0" t="0" r="0" b="9525"/>
            <wp:docPr id="7" name="Picture 7" descr="http://os-svete-ane-os.skole.hr/upload/os-svete-ane-os/images/static3/1196/Image/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svete-ane-os.skole.hr/upload/os-svete-ane-os/images/static3/1196/Image/k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5851386" cy="3619500"/>
            <wp:effectExtent l="0" t="0" r="0" b="0"/>
            <wp:docPr id="6" name="Picture 6" descr="http://os-svete-ane-os.skole.hr/upload/os-svete-ane-os/images/static3/1196/Image/ideje_za_svaki_dan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svete-ane-os.skole.hr/upload/os-svete-ane-os/images/static3/1196/Image/ideje_za_svaki_dan_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386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lastRenderedPageBreak/>
        <w:drawing>
          <wp:inline distT="0" distB="0" distL="0" distR="0">
            <wp:extent cx="5909733" cy="4114800"/>
            <wp:effectExtent l="0" t="0" r="0" b="0"/>
            <wp:docPr id="5" name="Picture 5" descr="http://os-svete-ane-os.skole.hr/upload/os-svete-ane-os/images/static3/1196/Image/ideje_za_svaki_dan_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svete-ane-os.skole.hr/upload/os-svete-ane-os/images/static3/1196/Image/ideje_za_svaki_dan_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33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 w:cs="Arial"/>
          <w:color w:val="35586E"/>
          <w:sz w:val="21"/>
          <w:szCs w:val="21"/>
        </w:rPr>
        <w:t>Da bi voće bilo ukusnije:</w:t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3810000" cy="3009900"/>
            <wp:effectExtent l="0" t="0" r="0" b="0"/>
            <wp:docPr id="4" name="Picture 4" descr="http://os-svete-ane-os.skole.hr/upload/os-svete-ane-os/images/static3/1196/Imag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svete-ane-os.skole.hr/upload/os-svete-ane-os/images/static3/1196/Image/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lastRenderedPageBreak/>
        <w:drawing>
          <wp:inline distT="0" distB="0" distL="0" distR="0">
            <wp:extent cx="3810000" cy="3209925"/>
            <wp:effectExtent l="0" t="0" r="0" b="9525"/>
            <wp:docPr id="3" name="Picture 3" descr="http://os-svete-ane-os.skole.hr/upload/os-svete-ane-os/images/static3/1196/Image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-svete-ane-os.skole.hr/upload/os-svete-ane-os/images/static3/1196/Image/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5F" w:rsidRDefault="00D7035F" w:rsidP="00D7035F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>
            <wp:extent cx="3419475" cy="2564606"/>
            <wp:effectExtent l="0" t="0" r="0" b="7620"/>
            <wp:docPr id="2" name="Picture 2" descr="http://os-svete-ane-os.skole.hr/upload/os-svete-ane-os/images/static3/1196/Imag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-svete-ane-os.skole.hr/upload/os-svete-ane-os/images/static3/1196/Image/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B3F" w:rsidRDefault="00D7035F" w:rsidP="00D7035F">
      <w:pPr>
        <w:pStyle w:val="NormalWeb"/>
        <w:jc w:val="center"/>
      </w:pPr>
      <w:r>
        <w:rPr>
          <w:rFonts w:ascii="Trebuchet MS" w:hAnsi="Trebuchet MS"/>
          <w:noProof/>
          <w:color w:val="35586E"/>
          <w:sz w:val="21"/>
          <w:szCs w:val="21"/>
        </w:rPr>
        <w:drawing>
          <wp:inline distT="0" distB="0" distL="0" distR="0" wp14:anchorId="38717ED4" wp14:editId="751B527F">
            <wp:extent cx="2362200" cy="2730867"/>
            <wp:effectExtent l="0" t="0" r="0" b="0"/>
            <wp:docPr id="1" name="Picture 1" descr="http://os-svete-ane-os.skole.hr/upload/os-svete-ane-os/images/static3/1196/Image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svete-ane-os.skole.hr/upload/os-svete-ane-os/images/static3/1196/Image/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3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5F"/>
    <w:rsid w:val="000C4B3F"/>
    <w:rsid w:val="00D7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3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 Zivkovic</dc:creator>
  <cp:lastModifiedBy>Zeljka Zivkovic</cp:lastModifiedBy>
  <cp:revision>1</cp:revision>
  <dcterms:created xsi:type="dcterms:W3CDTF">2012-10-05T04:56:00Z</dcterms:created>
  <dcterms:modified xsi:type="dcterms:W3CDTF">2012-10-05T04:58:00Z</dcterms:modified>
</cp:coreProperties>
</file>